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C9" w:rsidRDefault="00371DC9" w:rsidP="00371DC9">
      <w:pPr>
        <w:spacing w:after="0" w:line="240" w:lineRule="auto"/>
        <w:ind w:firstLine="4536"/>
        <w:rPr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94CAEE" wp14:editId="4D39DFDB">
            <wp:simplePos x="0" y="0"/>
            <wp:positionH relativeFrom="column">
              <wp:posOffset>-752475</wp:posOffset>
            </wp:positionH>
            <wp:positionV relativeFrom="paragraph">
              <wp:posOffset>-317500</wp:posOffset>
            </wp:positionV>
            <wp:extent cx="7004685" cy="105283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sovet_b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1"/>
                    <a:stretch/>
                  </pic:blipFill>
                  <pic:spPr bwMode="auto">
                    <a:xfrm>
                      <a:off x="0" y="0"/>
                      <a:ext cx="7004685" cy="105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DC9" w:rsidRPr="00123E2C" w:rsidRDefault="00371DC9" w:rsidP="00371DC9">
      <w:pPr>
        <w:spacing w:after="0" w:line="240" w:lineRule="auto"/>
        <w:ind w:firstLine="453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У</w:t>
      </w:r>
      <w:r w:rsidRPr="00123E2C">
        <w:rPr>
          <w:b/>
          <w:i/>
          <w:sz w:val="20"/>
          <w:szCs w:val="20"/>
        </w:rPr>
        <w:t>ТВЕРЖДЕНО</w:t>
      </w:r>
    </w:p>
    <w:p w:rsidR="00371DC9" w:rsidRPr="00123E2C" w:rsidRDefault="00371DC9" w:rsidP="00371DC9">
      <w:pPr>
        <w:spacing w:after="0" w:line="240" w:lineRule="auto"/>
        <w:ind w:firstLine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>на общем собрании членов</w:t>
      </w:r>
    </w:p>
    <w:p w:rsidR="00371DC9" w:rsidRPr="00123E2C" w:rsidRDefault="00371DC9" w:rsidP="00371DC9">
      <w:pPr>
        <w:spacing w:after="0" w:line="240" w:lineRule="auto"/>
        <w:ind w:left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 xml:space="preserve">Некоммерческого партнерства содействия   развитию гомеопатии  «Национальный совет </w:t>
      </w:r>
      <w:r>
        <w:rPr>
          <w:b/>
          <w:i/>
          <w:sz w:val="20"/>
          <w:szCs w:val="20"/>
        </w:rPr>
        <w:t xml:space="preserve">          </w:t>
      </w:r>
      <w:r w:rsidRPr="00123E2C">
        <w:rPr>
          <w:b/>
          <w:i/>
          <w:sz w:val="20"/>
          <w:szCs w:val="20"/>
        </w:rPr>
        <w:t>по гомеопатии» 20 апреля 2016г.</w:t>
      </w:r>
    </w:p>
    <w:p w:rsidR="00371DC9" w:rsidRDefault="00371DC9"/>
    <w:p w:rsidR="008F14BD" w:rsidRDefault="00371DC9" w:rsidP="00371DC9">
      <w:pPr>
        <w:spacing w:after="0" w:line="240" w:lineRule="auto"/>
        <w:jc w:val="center"/>
        <w:rPr>
          <w:b/>
          <w:sz w:val="28"/>
        </w:rPr>
      </w:pPr>
      <w:r w:rsidRPr="00371DC9">
        <w:rPr>
          <w:b/>
          <w:sz w:val="28"/>
        </w:rPr>
        <w:t xml:space="preserve">Состав </w:t>
      </w:r>
    </w:p>
    <w:p w:rsidR="00371DC9" w:rsidRDefault="008F14BD" w:rsidP="00371DC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Совета и Редакционной коллегии</w:t>
      </w:r>
    </w:p>
    <w:p w:rsidR="008F14BD" w:rsidRPr="00371DC9" w:rsidRDefault="008F14BD" w:rsidP="00371DC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Российского гомеопатического портала (РГП)</w:t>
      </w:r>
    </w:p>
    <w:p w:rsidR="00371DC9" w:rsidRPr="00371DC9" w:rsidRDefault="00E13348" w:rsidP="00E13348">
      <w:pPr>
        <w:tabs>
          <w:tab w:val="center" w:pos="4677"/>
          <w:tab w:val="right" w:pos="9355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 w:rsidR="00371DC9">
        <w:rPr>
          <w:b/>
          <w:sz w:val="28"/>
        </w:rPr>
        <w:t>п</w:t>
      </w:r>
      <w:r w:rsidR="00371DC9" w:rsidRPr="00371DC9">
        <w:rPr>
          <w:b/>
          <w:sz w:val="28"/>
        </w:rPr>
        <w:t>ри НП «Национальный совет по гомеопатии</w:t>
      </w:r>
      <w:r w:rsidR="008E395F">
        <w:rPr>
          <w:b/>
          <w:sz w:val="28"/>
        </w:rPr>
        <w:t>»</w:t>
      </w:r>
      <w:r>
        <w:rPr>
          <w:b/>
          <w:sz w:val="28"/>
        </w:rPr>
        <w:tab/>
      </w:r>
    </w:p>
    <w:p w:rsidR="00371DC9" w:rsidRDefault="00371DC9" w:rsidP="00371DC9">
      <w:pPr>
        <w:spacing w:after="0" w:line="240" w:lineRule="auto"/>
        <w:jc w:val="center"/>
        <w:rPr>
          <w:b/>
          <w:sz w:val="28"/>
        </w:rPr>
      </w:pPr>
    </w:p>
    <w:p w:rsidR="00371DC9" w:rsidRDefault="00371DC9" w:rsidP="00371DC9">
      <w:pPr>
        <w:spacing w:after="0" w:line="240" w:lineRule="auto"/>
        <w:jc w:val="center"/>
        <w:rPr>
          <w:b/>
          <w:sz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2693"/>
        <w:gridCol w:w="5954"/>
      </w:tblGrid>
      <w:tr w:rsidR="00371DC9" w:rsidTr="00D26884"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371DC9" w:rsidRDefault="00371DC9" w:rsidP="00371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71DC9" w:rsidRDefault="00371DC9" w:rsidP="00371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595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71DC9" w:rsidRDefault="00371DC9" w:rsidP="00371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 работы, должность</w:t>
            </w:r>
          </w:p>
        </w:tc>
      </w:tr>
      <w:tr w:rsidR="008F14BD" w:rsidTr="00D26884">
        <w:trPr>
          <w:trHeight w:val="113"/>
        </w:trPr>
        <w:tc>
          <w:tcPr>
            <w:tcW w:w="81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F14BD" w:rsidRDefault="008F14BD" w:rsidP="00371DC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F14BD" w:rsidRPr="00371DC9" w:rsidRDefault="008F14BD" w:rsidP="00371DC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F14BD" w:rsidRPr="00371DC9" w:rsidRDefault="008F14BD" w:rsidP="00371DC9">
            <w:pPr>
              <w:jc w:val="both"/>
              <w:rPr>
                <w:sz w:val="24"/>
              </w:rPr>
            </w:pPr>
          </w:p>
        </w:tc>
      </w:tr>
      <w:tr w:rsidR="008F14BD" w:rsidTr="00D26884">
        <w:tc>
          <w:tcPr>
            <w:tcW w:w="946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F14BD" w:rsidRPr="008F14BD" w:rsidRDefault="008F14BD" w:rsidP="008F14BD">
            <w:pPr>
              <w:jc w:val="center"/>
              <w:rPr>
                <w:b/>
                <w:sz w:val="28"/>
              </w:rPr>
            </w:pPr>
            <w:r w:rsidRPr="008F14BD">
              <w:rPr>
                <w:b/>
                <w:sz w:val="28"/>
              </w:rPr>
              <w:t>Состав редакционного Совета</w:t>
            </w:r>
          </w:p>
        </w:tc>
      </w:tr>
      <w:tr w:rsidR="00371DC9" w:rsidTr="00D26884">
        <w:trPr>
          <w:trHeight w:val="20"/>
        </w:trPr>
        <w:tc>
          <w:tcPr>
            <w:tcW w:w="81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DC9" w:rsidRPr="00371DC9" w:rsidRDefault="00371DC9" w:rsidP="00371DC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DC9" w:rsidRPr="00371DC9" w:rsidRDefault="00371DC9" w:rsidP="00371DC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71DC9" w:rsidRPr="00371DC9" w:rsidRDefault="00371DC9" w:rsidP="00371DC9">
            <w:pPr>
              <w:jc w:val="both"/>
              <w:rPr>
                <w:sz w:val="24"/>
              </w:rPr>
            </w:pPr>
          </w:p>
        </w:tc>
      </w:tr>
      <w:tr w:rsidR="00371DC9" w:rsidTr="00D26884">
        <w:tc>
          <w:tcPr>
            <w:tcW w:w="817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371DC9" w:rsidRPr="00371DC9" w:rsidRDefault="008F14BD" w:rsidP="0037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vAlign w:val="center"/>
          </w:tcPr>
          <w:p w:rsidR="00371DC9" w:rsidRPr="00371DC9" w:rsidRDefault="008F14BD" w:rsidP="00371DC9">
            <w:pPr>
              <w:rPr>
                <w:sz w:val="24"/>
              </w:rPr>
            </w:pPr>
            <w:r>
              <w:rPr>
                <w:sz w:val="24"/>
              </w:rPr>
              <w:t>Дмитриев В.К.</w:t>
            </w:r>
            <w:r w:rsidR="00D26884">
              <w:rPr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double" w:sz="6" w:space="0" w:color="auto"/>
              <w:right w:val="double" w:sz="6" w:space="0" w:color="auto"/>
            </w:tcBorders>
          </w:tcPr>
          <w:p w:rsidR="00371DC9" w:rsidRPr="00371DC9" w:rsidRDefault="00D26884" w:rsidP="002B0DB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371DC9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371DC9" w:rsidRPr="00371DC9" w:rsidRDefault="008F14BD" w:rsidP="0037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71DC9" w:rsidRPr="00371DC9" w:rsidRDefault="008F14BD" w:rsidP="00D268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Зилов</w:t>
            </w:r>
            <w:proofErr w:type="spellEnd"/>
            <w:r>
              <w:rPr>
                <w:sz w:val="24"/>
              </w:rPr>
              <w:t xml:space="preserve"> В.Г.</w:t>
            </w:r>
            <w:r w:rsidR="00D26884">
              <w:rPr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371DC9" w:rsidRPr="00371DC9" w:rsidRDefault="00D26884" w:rsidP="00371DC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371DC9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371DC9" w:rsidRPr="00371DC9" w:rsidRDefault="008F14BD" w:rsidP="0037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71DC9" w:rsidRPr="00371DC9" w:rsidRDefault="008F14BD" w:rsidP="00D26884">
            <w:pPr>
              <w:rPr>
                <w:sz w:val="24"/>
              </w:rPr>
            </w:pPr>
            <w:r>
              <w:rPr>
                <w:sz w:val="24"/>
              </w:rPr>
              <w:t>Леонов С.Н.</w:t>
            </w:r>
            <w:r w:rsidR="00D26884">
              <w:rPr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371DC9" w:rsidRPr="00371DC9" w:rsidRDefault="00D26884" w:rsidP="00371DC9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Лондон</w:t>
            </w:r>
          </w:p>
        </w:tc>
      </w:tr>
      <w:tr w:rsidR="00371DC9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371DC9" w:rsidRPr="00371DC9" w:rsidRDefault="008F14BD" w:rsidP="0037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71DC9" w:rsidRPr="00371DC9" w:rsidRDefault="008F14BD" w:rsidP="00D26884">
            <w:pPr>
              <w:rPr>
                <w:sz w:val="24"/>
              </w:rPr>
            </w:pPr>
            <w:r>
              <w:rPr>
                <w:sz w:val="24"/>
              </w:rPr>
              <w:t>Лурье Л.Е.</w:t>
            </w:r>
            <w:r w:rsidR="00D26884">
              <w:rPr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371DC9" w:rsidRPr="00371DC9" w:rsidRDefault="00D26884" w:rsidP="00E1334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371DC9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371DC9" w:rsidRPr="00371DC9" w:rsidRDefault="008F14BD" w:rsidP="0037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71DC9" w:rsidRPr="00371DC9" w:rsidRDefault="00D26884" w:rsidP="00D26884">
            <w:pPr>
              <w:rPr>
                <w:sz w:val="24"/>
              </w:rPr>
            </w:pPr>
            <w:r>
              <w:rPr>
                <w:sz w:val="24"/>
              </w:rPr>
              <w:t xml:space="preserve">Островский А.З. 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371DC9" w:rsidRPr="00371DC9" w:rsidRDefault="00D26884" w:rsidP="004D229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6E5966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6E5966" w:rsidRPr="00371DC9" w:rsidRDefault="008F14BD" w:rsidP="0037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6E5966" w:rsidRDefault="00D26884" w:rsidP="00D26884">
            <w:pPr>
              <w:rPr>
                <w:sz w:val="24"/>
              </w:rPr>
            </w:pPr>
            <w:r>
              <w:rPr>
                <w:sz w:val="24"/>
              </w:rPr>
              <w:t xml:space="preserve">Песонина С.П. 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6E5966" w:rsidRPr="00371DC9" w:rsidRDefault="00D26884" w:rsidP="004D229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СПб</w:t>
            </w:r>
          </w:p>
        </w:tc>
      </w:tr>
      <w:tr w:rsidR="006E5966" w:rsidTr="00D26884">
        <w:tc>
          <w:tcPr>
            <w:tcW w:w="817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E5966" w:rsidRPr="00371DC9" w:rsidRDefault="006E5966" w:rsidP="00371DC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double" w:sz="6" w:space="0" w:color="auto"/>
            </w:tcBorders>
            <w:vAlign w:val="center"/>
          </w:tcPr>
          <w:p w:rsidR="006E5966" w:rsidRDefault="006E5966" w:rsidP="006E5966">
            <w:pPr>
              <w:rPr>
                <w:sz w:val="24"/>
              </w:rPr>
            </w:pPr>
          </w:p>
        </w:tc>
        <w:tc>
          <w:tcPr>
            <w:tcW w:w="5954" w:type="dxa"/>
            <w:tcBorders>
              <w:bottom w:val="double" w:sz="6" w:space="0" w:color="auto"/>
              <w:right w:val="double" w:sz="6" w:space="0" w:color="auto"/>
            </w:tcBorders>
          </w:tcPr>
          <w:p w:rsidR="006E5966" w:rsidRPr="00371DC9" w:rsidRDefault="006E5966" w:rsidP="00371DC9">
            <w:pPr>
              <w:jc w:val="both"/>
              <w:rPr>
                <w:sz w:val="24"/>
              </w:rPr>
            </w:pPr>
          </w:p>
        </w:tc>
      </w:tr>
    </w:tbl>
    <w:p w:rsidR="00371DC9" w:rsidRDefault="00371DC9" w:rsidP="00371DC9">
      <w:pPr>
        <w:spacing w:after="0" w:line="240" w:lineRule="auto"/>
        <w:jc w:val="both"/>
        <w:rPr>
          <w:b/>
          <w:sz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F14BD" w:rsidTr="003257F4">
        <w:tc>
          <w:tcPr>
            <w:tcW w:w="94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F14BD" w:rsidRPr="008F14BD" w:rsidRDefault="008F14BD" w:rsidP="008F14BD">
            <w:pPr>
              <w:jc w:val="center"/>
              <w:rPr>
                <w:b/>
                <w:sz w:val="28"/>
              </w:rPr>
            </w:pPr>
            <w:r w:rsidRPr="008F14BD">
              <w:rPr>
                <w:b/>
                <w:sz w:val="28"/>
              </w:rPr>
              <w:t>Состав редакционно</w:t>
            </w:r>
            <w:r>
              <w:rPr>
                <w:b/>
                <w:sz w:val="28"/>
              </w:rPr>
              <w:t>й Коллегии</w:t>
            </w:r>
          </w:p>
        </w:tc>
      </w:tr>
    </w:tbl>
    <w:p w:rsidR="008F14BD" w:rsidRDefault="008F14BD" w:rsidP="00371DC9">
      <w:pPr>
        <w:spacing w:after="0" w:line="240" w:lineRule="auto"/>
        <w:jc w:val="both"/>
        <w:rPr>
          <w:b/>
          <w:sz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2693"/>
        <w:gridCol w:w="5954"/>
      </w:tblGrid>
      <w:tr w:rsidR="008F14BD" w:rsidTr="00D26884">
        <w:tc>
          <w:tcPr>
            <w:tcW w:w="817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F14BD" w:rsidRPr="00371DC9" w:rsidRDefault="008F14BD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vAlign w:val="center"/>
          </w:tcPr>
          <w:p w:rsidR="008F14BD" w:rsidRPr="00371DC9" w:rsidRDefault="008F14BD" w:rsidP="003257F4">
            <w:pPr>
              <w:rPr>
                <w:sz w:val="24"/>
              </w:rPr>
            </w:pPr>
            <w:r>
              <w:rPr>
                <w:sz w:val="24"/>
              </w:rPr>
              <w:t>Радомская Н.А.</w:t>
            </w:r>
          </w:p>
        </w:tc>
        <w:tc>
          <w:tcPr>
            <w:tcW w:w="5954" w:type="dxa"/>
            <w:tcBorders>
              <w:top w:val="double" w:sz="6" w:space="0" w:color="auto"/>
              <w:right w:val="double" w:sz="6" w:space="0" w:color="auto"/>
            </w:tcBorders>
          </w:tcPr>
          <w:p w:rsidR="008F14BD" w:rsidRPr="00371DC9" w:rsidRDefault="008F14BD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Редколлегии, директор РГП</w:t>
            </w:r>
          </w:p>
        </w:tc>
      </w:tr>
      <w:tr w:rsidR="008F14BD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8F14BD" w:rsidRPr="00371DC9" w:rsidRDefault="008F14BD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F14BD" w:rsidRPr="00371DC9" w:rsidRDefault="008F14BD" w:rsidP="003257F4">
            <w:pPr>
              <w:rPr>
                <w:sz w:val="24"/>
              </w:rPr>
            </w:pPr>
            <w:r>
              <w:rPr>
                <w:sz w:val="24"/>
              </w:rPr>
              <w:t>Ляхович М.Ю.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8F14BD" w:rsidRPr="00371DC9" w:rsidRDefault="008F14BD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руководителя Редколлегии, администратор РГП</w:t>
            </w:r>
          </w:p>
        </w:tc>
      </w:tr>
      <w:tr w:rsidR="00D26884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D26884" w:rsidRPr="00371DC9" w:rsidRDefault="00D26884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26884" w:rsidRDefault="00D26884" w:rsidP="003257F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Фадиев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D26884" w:rsidRDefault="00D26884" w:rsidP="003257F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Соадминистратор</w:t>
            </w:r>
            <w:proofErr w:type="spellEnd"/>
            <w:r>
              <w:rPr>
                <w:sz w:val="24"/>
              </w:rPr>
              <w:t xml:space="preserve"> РГП</w:t>
            </w:r>
          </w:p>
        </w:tc>
      </w:tr>
      <w:tr w:rsidR="00D26884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D26884" w:rsidRPr="00371DC9" w:rsidRDefault="00D26884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26884" w:rsidRPr="00371DC9" w:rsidRDefault="00D26884" w:rsidP="003257F4">
            <w:pPr>
              <w:rPr>
                <w:sz w:val="24"/>
              </w:rPr>
            </w:pPr>
            <w:r>
              <w:rPr>
                <w:sz w:val="24"/>
              </w:rPr>
              <w:t>Болотова О.В.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D26884" w:rsidRPr="00371DC9" w:rsidRDefault="00D26884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D26884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D26884" w:rsidRPr="00371DC9" w:rsidRDefault="00D26884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26884" w:rsidRPr="00371DC9" w:rsidRDefault="00D26884" w:rsidP="003257F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Высочанский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D26884" w:rsidRPr="00371DC9" w:rsidRDefault="00D26884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D26884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D26884" w:rsidRPr="00371DC9" w:rsidRDefault="00D26884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D26884" w:rsidRPr="00371DC9" w:rsidRDefault="00D26884" w:rsidP="003257F4">
            <w:pPr>
              <w:rPr>
                <w:sz w:val="24"/>
              </w:rPr>
            </w:pPr>
            <w:r>
              <w:rPr>
                <w:sz w:val="24"/>
              </w:rPr>
              <w:t>Иванов-</w:t>
            </w:r>
            <w:proofErr w:type="spellStart"/>
            <w:r>
              <w:rPr>
                <w:sz w:val="24"/>
              </w:rPr>
              <w:t>Вызго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D26884" w:rsidRPr="00371DC9" w:rsidRDefault="00D26884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СПб</w:t>
            </w:r>
          </w:p>
        </w:tc>
      </w:tr>
      <w:tr w:rsidR="00D26884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D26884" w:rsidRPr="00371DC9" w:rsidRDefault="00D26884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D26884" w:rsidRDefault="00D26884" w:rsidP="003257F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Имас</w:t>
            </w:r>
            <w:proofErr w:type="spellEnd"/>
            <w:r>
              <w:rPr>
                <w:sz w:val="24"/>
              </w:rPr>
              <w:t xml:space="preserve"> Ольга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D26884" w:rsidRPr="00371DC9" w:rsidRDefault="00D26884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Кипр</w:t>
            </w:r>
          </w:p>
        </w:tc>
      </w:tr>
      <w:tr w:rsidR="00D26884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D26884" w:rsidRDefault="00D26884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26884" w:rsidRDefault="00D26884" w:rsidP="003257F4">
            <w:pPr>
              <w:rPr>
                <w:sz w:val="24"/>
              </w:rPr>
            </w:pPr>
            <w:r>
              <w:rPr>
                <w:sz w:val="24"/>
              </w:rPr>
              <w:t>Космодемьянский Л.В.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D26884" w:rsidRDefault="00D26884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D26884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D26884" w:rsidRDefault="00D26884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D26884" w:rsidRDefault="00D26884" w:rsidP="003257F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Кубашев</w:t>
            </w:r>
            <w:proofErr w:type="spellEnd"/>
            <w:r>
              <w:rPr>
                <w:sz w:val="24"/>
              </w:rPr>
              <w:t xml:space="preserve"> Н.Ю.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D26884" w:rsidRDefault="00D26884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0E4D3D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0E4D3D" w:rsidRDefault="000E4D3D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0E4D3D" w:rsidRDefault="000E4D3D" w:rsidP="003257F4">
            <w:pPr>
              <w:rPr>
                <w:sz w:val="24"/>
              </w:rPr>
            </w:pPr>
            <w:r>
              <w:rPr>
                <w:sz w:val="24"/>
              </w:rPr>
              <w:t>Пахмутова Л.Н.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0E4D3D" w:rsidRDefault="000E4D3D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Чебоксары</w:t>
            </w:r>
            <w:bookmarkStart w:id="0" w:name="_GoBack"/>
            <w:bookmarkEnd w:id="0"/>
          </w:p>
        </w:tc>
      </w:tr>
      <w:tr w:rsidR="00D26884" w:rsidTr="00D26884">
        <w:tc>
          <w:tcPr>
            <w:tcW w:w="817" w:type="dxa"/>
            <w:tcBorders>
              <w:left w:val="double" w:sz="6" w:space="0" w:color="auto"/>
            </w:tcBorders>
            <w:vAlign w:val="center"/>
          </w:tcPr>
          <w:p w:rsidR="00D26884" w:rsidRDefault="000E4D3D" w:rsidP="00325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D26884" w:rsidRDefault="00D26884" w:rsidP="003257F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Сокольская</w:t>
            </w:r>
            <w:proofErr w:type="spellEnd"/>
            <w:r>
              <w:rPr>
                <w:sz w:val="24"/>
              </w:rPr>
              <w:t xml:space="preserve"> М.П.</w:t>
            </w:r>
          </w:p>
        </w:tc>
        <w:tc>
          <w:tcPr>
            <w:tcW w:w="5954" w:type="dxa"/>
            <w:tcBorders>
              <w:right w:val="double" w:sz="6" w:space="0" w:color="auto"/>
            </w:tcBorders>
          </w:tcPr>
          <w:p w:rsidR="00D26884" w:rsidRDefault="00D26884" w:rsidP="003257F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Новосибирск</w:t>
            </w:r>
          </w:p>
        </w:tc>
      </w:tr>
      <w:tr w:rsidR="00D26884" w:rsidTr="00D26884">
        <w:tc>
          <w:tcPr>
            <w:tcW w:w="817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26884" w:rsidRPr="00371DC9" w:rsidRDefault="00D26884" w:rsidP="003257F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double" w:sz="6" w:space="0" w:color="auto"/>
            </w:tcBorders>
            <w:vAlign w:val="center"/>
          </w:tcPr>
          <w:p w:rsidR="00D26884" w:rsidRDefault="00D26884" w:rsidP="003257F4">
            <w:pPr>
              <w:rPr>
                <w:sz w:val="24"/>
              </w:rPr>
            </w:pPr>
          </w:p>
        </w:tc>
        <w:tc>
          <w:tcPr>
            <w:tcW w:w="5954" w:type="dxa"/>
            <w:tcBorders>
              <w:bottom w:val="double" w:sz="6" w:space="0" w:color="auto"/>
              <w:right w:val="double" w:sz="6" w:space="0" w:color="auto"/>
            </w:tcBorders>
          </w:tcPr>
          <w:p w:rsidR="00D26884" w:rsidRPr="00371DC9" w:rsidRDefault="00D26884" w:rsidP="003257F4">
            <w:pPr>
              <w:jc w:val="both"/>
              <w:rPr>
                <w:sz w:val="24"/>
              </w:rPr>
            </w:pPr>
          </w:p>
        </w:tc>
      </w:tr>
    </w:tbl>
    <w:p w:rsidR="008F14BD" w:rsidRPr="00371DC9" w:rsidRDefault="008F14BD" w:rsidP="00371DC9">
      <w:pPr>
        <w:spacing w:after="0" w:line="240" w:lineRule="auto"/>
        <w:jc w:val="both"/>
        <w:rPr>
          <w:b/>
          <w:sz w:val="28"/>
        </w:rPr>
      </w:pPr>
    </w:p>
    <w:sectPr w:rsidR="008F14BD" w:rsidRPr="00371DC9" w:rsidSect="00E133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72"/>
    <w:rsid w:val="00071D5F"/>
    <w:rsid w:val="000E4D3D"/>
    <w:rsid w:val="00235B52"/>
    <w:rsid w:val="002B0DBD"/>
    <w:rsid w:val="003123D0"/>
    <w:rsid w:val="00371DC9"/>
    <w:rsid w:val="004D2295"/>
    <w:rsid w:val="006E5966"/>
    <w:rsid w:val="00742A5A"/>
    <w:rsid w:val="00881DB8"/>
    <w:rsid w:val="008C2972"/>
    <w:rsid w:val="008E395F"/>
    <w:rsid w:val="008F14BD"/>
    <w:rsid w:val="00C02C03"/>
    <w:rsid w:val="00C038C9"/>
    <w:rsid w:val="00CC6360"/>
    <w:rsid w:val="00D26884"/>
    <w:rsid w:val="00E1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2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Головинская</dc:creator>
  <cp:keywords/>
  <dc:description/>
  <cp:lastModifiedBy>Головинская</cp:lastModifiedBy>
  <cp:revision>9</cp:revision>
  <cp:lastPrinted>2016-04-25T15:05:00Z</cp:lastPrinted>
  <dcterms:created xsi:type="dcterms:W3CDTF">2016-04-25T09:54:00Z</dcterms:created>
  <dcterms:modified xsi:type="dcterms:W3CDTF">2016-04-25T15:06:00Z</dcterms:modified>
</cp:coreProperties>
</file>